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Вх. 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№ </w:t>
      </w:r>
      <w:r w:rsidRPr="00A0275C">
        <w:rPr>
          <w:rFonts w:ascii="Arial Narrow" w:hAnsi="Arial Narrow" w:cs="Tahoma"/>
          <w:sz w:val="18"/>
          <w:szCs w:val="18"/>
        </w:rPr>
        <w:t xml:space="preserve"> 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До Кмета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г.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9F768A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9F768A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9F768A" w:rsidRPr="00A0275C" w:rsidRDefault="009F768A" w:rsidP="009F768A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ИСКАНЕ</w:t>
      </w:r>
    </w:p>
    <w:p w:rsidR="009F768A" w:rsidRPr="00A0275C" w:rsidRDefault="009F768A" w:rsidP="009F768A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9F768A" w:rsidRPr="00A0275C" w:rsidRDefault="009F768A" w:rsidP="009F768A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От: ....................................................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име: собствено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фамилно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/</w:t>
      </w:r>
      <w:r w:rsidRPr="00A0275C">
        <w:rPr>
          <w:rFonts w:ascii="Arial Narrow" w:hAnsi="Arial Narrow" w:cs="Tahoma"/>
          <w:b/>
          <w:sz w:val="18"/>
          <w:szCs w:val="18"/>
        </w:rPr>
        <w:t xml:space="preserve"> ЛНЧ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 …………………………………………………………………………………….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когато лицето няма ЕГН се посочва дата на раждане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 w:rsidRPr="00A0275C"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</w:t>
      </w:r>
      <w:r>
        <w:rPr>
          <w:rFonts w:ascii="Arial Narrow" w:hAnsi="Arial Narrow" w:cs="Tahoma"/>
          <w:b/>
          <w:sz w:val="18"/>
          <w:szCs w:val="18"/>
        </w:rPr>
        <w:t>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18"/>
          <w:szCs w:val="18"/>
        </w:rPr>
        <w:t>....................................................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9F768A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</w:t>
      </w:r>
      <w:r>
        <w:rPr>
          <w:rFonts w:ascii="Arial Narrow" w:hAnsi="Arial Narrow" w:cs="Tahoma"/>
          <w:sz w:val="18"/>
          <w:szCs w:val="18"/>
        </w:rPr>
        <w:t>адрес ел. поща:…………………………………………………………….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9F768A" w:rsidRPr="00A0275C" w:rsidRDefault="009F768A" w:rsidP="009F768A">
      <w:pPr>
        <w:numPr>
          <w:ilvl w:val="0"/>
          <w:numId w:val="1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мен</w:t>
      </w:r>
    </w:p>
    <w:p w:rsidR="009F768A" w:rsidRPr="00A0275C" w:rsidRDefault="009F768A" w:rsidP="009F768A">
      <w:pPr>
        <w:numPr>
          <w:ilvl w:val="0"/>
          <w:numId w:val="13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лицето: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Pr="00A0275C">
        <w:rPr>
          <w:rFonts w:ascii="Arial Narrow" w:hAnsi="Arial Narrow" w:cs="Tahoma"/>
          <w:sz w:val="18"/>
          <w:szCs w:val="18"/>
        </w:rPr>
        <w:t>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9F768A" w:rsidRPr="00A0275C" w:rsidRDefault="009F768A" w:rsidP="009F768A">
      <w:pPr>
        <w:numPr>
          <w:ilvl w:val="0"/>
          <w:numId w:val="1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8E5591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6.Удостоверение за идент</w:t>
      </w:r>
      <w:r>
        <w:rPr>
          <w:rFonts w:ascii="Arial Narrow" w:hAnsi="Arial Narrow"/>
          <w:iCs/>
          <w:sz w:val="18"/>
          <w:szCs w:val="18"/>
        </w:rPr>
        <w:t>ичност на лице с различни имена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8E5591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</w:t>
      </w:r>
      <w:r w:rsidRPr="00A0275C">
        <w:rPr>
          <w:rFonts w:ascii="Arial Narrow" w:hAnsi="Arial Narrow"/>
          <w:iCs/>
          <w:sz w:val="18"/>
          <w:szCs w:val="18"/>
        </w:rPr>
        <w:t>..........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 w:rsidRPr="00A0275C">
        <w:rPr>
          <w:rFonts w:ascii="Arial Narrow" w:hAnsi="Arial Narrow"/>
          <w:iCs/>
          <w:sz w:val="18"/>
          <w:szCs w:val="18"/>
        </w:rPr>
        <w:t>..........................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</w:t>
      </w:r>
    </w:p>
    <w:p w:rsidR="009F768A" w:rsidRPr="00A0275C" w:rsidRDefault="009F768A" w:rsidP="009F768A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9F768A" w:rsidRPr="00A0275C" w:rsidRDefault="009F768A" w:rsidP="009F768A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9F768A" w:rsidRPr="00A0275C" w:rsidRDefault="009F768A" w:rsidP="009F768A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9F768A" w:rsidRPr="00A0275C" w:rsidRDefault="009F768A" w:rsidP="009F768A">
      <w:pPr>
        <w:numPr>
          <w:ilvl w:val="0"/>
          <w:numId w:val="1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18"/>
          <w:szCs w:val="18"/>
        </w:rPr>
        <w:t>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  <w:lang w:val="ru-RU"/>
        </w:rPr>
        <w:t>.......................................</w:t>
      </w:r>
    </w:p>
    <w:p w:rsidR="009F768A" w:rsidRDefault="009F768A" w:rsidP="009F768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9F768A" w:rsidRPr="00A0275C" w:rsidRDefault="009F768A" w:rsidP="009F768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Подпис:...............................</w:t>
      </w:r>
    </w:p>
    <w:p w:rsidR="009F768A" w:rsidRPr="00A0275C" w:rsidRDefault="009F768A" w:rsidP="009F768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9F768A" w:rsidRPr="00A0275C" w:rsidRDefault="009F768A" w:rsidP="009F768A">
      <w:pPr>
        <w:rPr>
          <w:sz w:val="18"/>
          <w:szCs w:val="18"/>
        </w:rPr>
      </w:pPr>
    </w:p>
    <w:p w:rsidR="009F768A" w:rsidRDefault="009F768A"/>
    <w:p w:rsidR="009F768A" w:rsidRDefault="009F768A"/>
    <w:p w:rsidR="009F768A" w:rsidRDefault="009F768A"/>
    <w:p w:rsidR="009F768A" w:rsidRDefault="009F768A"/>
    <w:p w:rsidR="00E016CB" w:rsidRDefault="00FA1FF2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-390525</wp:posOffset>
                </wp:positionV>
                <wp:extent cx="6629400" cy="10353675"/>
                <wp:effectExtent l="42545" t="38100" r="43180" b="3810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35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FF2" w:rsidRDefault="00FA1FF2" w:rsidP="00FA1F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84A"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>
                                  <wp:extent cx="723900" cy="55245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68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8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ИЗДАВАНЕ НА УДОСТОВЕРЕНИЕ ЗА ВПИСВАНЕ В РЕГИСТРИТЕ НА НАСЕЛЕНИЕТО</w:t>
                            </w:r>
                          </w:p>
                          <w:p w:rsidR="00FA1FF2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sz w:val="20"/>
                                <w:szCs w:val="20"/>
                              </w:rPr>
                              <w:t>НОРМАТИВНА УРЕДБА:</w:t>
                            </w:r>
                            <w:r w:rsidRPr="00DD7C45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 xml:space="preserve">Чл. </w:t>
                            </w:r>
                            <w:r w:rsidRPr="00DD7C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106, </w:t>
                            </w:r>
                            <w:r w:rsidRPr="00DD7C45">
                              <w:rPr>
                                <w:sz w:val="20"/>
                                <w:szCs w:val="20"/>
                              </w:rPr>
                              <w:t>ал.1, т.1 във връзка с чл.3, ал.2, т.2 от Закона за гражданска регистрация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>Чл. 110, ал.1, т.12 от Закона за местните данъци и такси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>Наредба за определянето и администрирането на местните такси и цени на услуги</w:t>
                            </w:r>
                            <w:r w:rsidR="004E6977">
                              <w:rPr>
                                <w:sz w:val="20"/>
                                <w:szCs w:val="20"/>
                              </w:rPr>
                              <w:t xml:space="preserve"> на територията на община Сопот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  <w:tab w:val="left" w:pos="709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Чл.</w:t>
                            </w:r>
                            <w:r w:rsidRPr="00DD7C45">
                              <w:rPr>
                                <w:sz w:val="20"/>
                                <w:szCs w:val="20"/>
                              </w:rPr>
                              <w:t>19 от Наредба №РД-02-20-6/24.04.2012г. за издаване на удостоверения въз осн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ова на регистъра на населението.</w:t>
                            </w: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4E6977" w:rsidRDefault="00FA1FF2" w:rsidP="00B5550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E697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Лично или чрез упълномощено лице в </w:t>
                            </w:r>
                            <w:r w:rsidR="004E6977">
                              <w:rPr>
                                <w:bCs/>
                                <w:sz w:val="20"/>
                                <w:szCs w:val="20"/>
                              </w:rPr>
                              <w:t>служба ГРАО</w:t>
                            </w:r>
                          </w:p>
                          <w:p w:rsidR="00FA1FF2" w:rsidRPr="00922B9A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НЕОБХОДИМИ ДОКУМЕНТИ: Заявление по образец и: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>Докуме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нт за самоличност (лична карта).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>Подадено заявление за постоянен адрес или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адресна карта за настоящ адрес.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D7C45">
                              <w:rPr>
                                <w:sz w:val="20"/>
                                <w:szCs w:val="20"/>
                              </w:rPr>
                              <w:t>Документи по гражданско състояние (раждане, граждански брак, развод, смърт – за лиц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ето и членовете на семейството).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 xml:space="preserve">   Удостоверение за придобиване (възстановяване) на българско гражданство, издадено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от Министерство на правосъдието.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 xml:space="preserve">  Удостоверение (Разрешение) от Министерство на правосъдието за получаване на статут на бежанец или хуманитарен статут, или на ко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ито е предоставено убежище в РБ.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sz w:val="20"/>
                                <w:szCs w:val="20"/>
                              </w:rPr>
                              <w:t xml:space="preserve">  Разрешение (Удостоверение) от Министерство на правосъдието за дългосрочно или постоянно пребиваване в Република България.</w:t>
                            </w: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A1FF2" w:rsidRPr="00BE684A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684A">
                              <w:rPr>
                                <w:b/>
                                <w:sz w:val="20"/>
                                <w:szCs w:val="20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FA1FF2" w:rsidRPr="004E6977" w:rsidRDefault="00FA1FF2" w:rsidP="004E6977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E684A">
                              <w:rPr>
                                <w:sz w:val="20"/>
                                <w:szCs w:val="20"/>
                              </w:rPr>
                              <w:t>От звеното „Български документи за самоличност“ (БДС) при ОДМВР/СДВР ил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РУ към тях по постоянен адрес.</w:t>
                            </w:r>
                          </w:p>
                          <w:p w:rsidR="00FA1FF2" w:rsidRPr="00BE684A" w:rsidRDefault="00FA1FF2" w:rsidP="00FA1FF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E684A">
                              <w:rPr>
                                <w:sz w:val="20"/>
                                <w:szCs w:val="20"/>
                              </w:rPr>
                              <w:t>Общината, в която се е случило събитието.</w:t>
                            </w:r>
                          </w:p>
                          <w:p w:rsidR="00FA1FF2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sz w:val="20"/>
                                <w:szCs w:val="20"/>
                              </w:rPr>
                              <w:t>ВИЕ ТРЯБВА ДА ЗАПЛАТИТЕ:</w:t>
                            </w:r>
                            <w:r w:rsidRPr="00DD7C45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  <w:p w:rsidR="00FA1FF2" w:rsidRPr="00DD7C45" w:rsidRDefault="00656AF7" w:rsidP="00FA1FF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4E6977">
                              <w:rPr>
                                <w:sz w:val="20"/>
                                <w:szCs w:val="20"/>
                              </w:rPr>
                              <w:t>,00 лв.</w:t>
                            </w:r>
                          </w:p>
                          <w:p w:rsidR="00FA1FF2" w:rsidRPr="00BE684A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DD7C4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>НАЧИН НА ПЛАЩАНЕ:</w:t>
                            </w:r>
                          </w:p>
                          <w:p w:rsidR="004E6977" w:rsidRDefault="00FA1FF2" w:rsidP="005751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697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 гише „Каса“</w:t>
                            </w:r>
                          </w:p>
                          <w:p w:rsidR="00FA1FF2" w:rsidRPr="004E6977" w:rsidRDefault="00FA1FF2" w:rsidP="005751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697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По банкова сметка</w:t>
                            </w:r>
                            <w:r w:rsidRPr="004E6977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B1043C" w:rsidRDefault="00FA1FF2" w:rsidP="00B1043C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IBAN:</w:t>
                            </w:r>
                            <w:r w:rsidRPr="00DD7C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820E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BDD5EF"/>
                              </w:rPr>
                              <w:t>BG65 FINV 9150 8417 8213 34</w:t>
                            </w:r>
                          </w:p>
                          <w:p w:rsidR="00FA1FF2" w:rsidRPr="00B1043C" w:rsidRDefault="00FA1FF2" w:rsidP="00B1043C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 w:rsidRPr="00DD7C4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Банка:</w:t>
                            </w:r>
                            <w:r w:rsidR="004E6977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"</w:t>
                            </w:r>
                            <w:r w:rsidR="00D820E9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ПЪРВА ИНВЕСТИЦИОННА БАНКА“  ПИБ АД</w:t>
                            </w:r>
                            <w:bookmarkStart w:id="0" w:name="_GoBack"/>
                            <w:bookmarkEnd w:id="0"/>
                          </w:p>
                          <w:p w:rsidR="00FA1FF2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DD7C45"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 xml:space="preserve">Кодът за вида плащане </w:t>
                            </w:r>
                            <w:r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 xml:space="preserve">е: </w:t>
                            </w:r>
                            <w:r w:rsidRPr="00DC08B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>448007</w:t>
                            </w:r>
                            <w:r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>.</w:t>
                            </w:r>
                            <w:r w:rsidRPr="00DD7C45"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</w:p>
                          <w:p w:rsidR="007619B2" w:rsidRDefault="007619B2" w:rsidP="00FA1FF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</w:pPr>
                          </w:p>
                          <w:p w:rsidR="007619B2" w:rsidRPr="007619B2" w:rsidRDefault="007619B2" w:rsidP="00FA1FF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bg-BG"/>
                              </w:rPr>
                              <w:t>Срок на издаване:  14 дена</w:t>
                            </w: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1FF2" w:rsidRPr="00922B9A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1FF2" w:rsidRPr="00DD7C45" w:rsidRDefault="00FA1FF2" w:rsidP="00FA1FF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b/>
                                <w:sz w:val="20"/>
                                <w:szCs w:val="20"/>
                              </w:rPr>
                              <w:t>ВИЕ МОЖЕ ДА ЗАЯВИТЕ ЖЕЛАНИЕТО СИ ИЗДАДЕНИЯТ ИНДИВИДУАЛЕН АДМИНИСТРТИВЕН АКТ ДА ПОЛУЧИТЕ:</w:t>
                            </w:r>
                          </w:p>
                          <w:p w:rsidR="00FA1FF2" w:rsidRPr="00DD7C45" w:rsidRDefault="00FA1FF2" w:rsidP="00FA1FF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Лично или </w:t>
                            </w:r>
                            <w:r w:rsidR="00A87BC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чрез упълномощено лице в служба ГРАО</w:t>
                            </w:r>
                          </w:p>
                          <w:p w:rsidR="00FA1FF2" w:rsidRDefault="00FA1FF2" w:rsidP="00FA1FF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D7C45">
                              <w:rPr>
                                <w:bCs/>
                                <w:sz w:val="20"/>
                                <w:szCs w:val="20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7619B2" w:rsidRPr="00DD7C45" w:rsidRDefault="007619B2" w:rsidP="007619B2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E6977" w:rsidRDefault="004E6977" w:rsidP="004E6977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1FF2" w:rsidRDefault="00FA1FF2" w:rsidP="00FA1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9.9pt;margin-top:-30.75pt;width:522pt;height:8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pnUwIAAG8EAAAOAAAAZHJzL2Uyb0RvYy54bWysVM1u2zAMvg/YOwi6r3bSNG2NOEXXrsOA&#10;7gfo9gCKLMfC9DdKid3dtkfZIwzoZQO6V3DfaJScZtnfZZgPAimKH8mPpGcnnVZkLcBLa0o62ssp&#10;EYbbSpplSd+8vnh0RIkPzFRMWSNKei08PZk/fDBrXSHGtrGqEkAQxPiidSVtQnBFlnneCM38nnXC&#10;oLG2oFlAFZZZBaxFdK2ycZ5Ps9ZC5cBy4T3eng9GOk/4dS14eFnXXgSiSoq5hXRCOhfxzOYzViyB&#10;uUbyTRrsH7LQTBoMuoU6Z4GRFcjfoLTkYL2twx63OrN1LblINWA1o/yXaq4a5kSqBcnxbkuT/3+w&#10;/MX6FRBZlXRMiWEaW9R/6m/6L3cf7j72t/3n/pb031D42t+QcaSrdb5AryuHfqF7bDtseyrdu0vL&#10;33pi7FnDzFKcAti2EazCdEfRM9txHXB8BFm0z22Fcdkq2ATU1aAjl8gOQXRs2/W2VaILhOPldDo+&#10;nuRo4mgb5fsH+9PDgxSEFff+Dnx4KqwmUSgp4DAkfLa+9CHmw4r7JzGct0pWF1KppMBycaaArBkO&#10;zkX6Nug/PVOGtCU9nOIoYiraIY8B5EDHX+Hy9P0JTsuA26CkLunR9hErIolPTJVmNTCpBhnTV2bD&#10;aiRyoDR0i27TpYWtrpFfsMPU45ai0Fh4T0mLE19S/27FQFCinhns0fFoMokrkpTJweEYFdi1LHYt&#10;zHCEwnIpGcSzMKzVyoFcNhhpmApjT7GvtUyExwEYstrkjVOd+rDZwLg2u3p69eM/Mf8OAAD//wMA&#10;UEsDBBQABgAIAAAAIQDMR9AV4QAAAA0BAAAPAAAAZHJzL2Rvd25yZXYueG1sTI/BbsIwEETvlfoP&#10;1lbiUoGd0KSQxkEI0d4LlareTGySiHgdxU5I/77LqdxmNaOZt/lmsi0bTe8bhxKihQBmsHS6wUrC&#10;1/F9vgLmg0KtWodGwq/xsCkeH3KVaXfFTzMeQsWoBH2mJNQhdBnnvqyNVX7hOoPknV1vVaCzr7ju&#10;1ZXKbctjIVJuVYO0UKvO7GpTXg6DlfCcRD+Drhye44/jt72M4nW13Es5e5q2b8CCmcJ/GG74hA4F&#10;MZ3cgNqzVsJ8uSb0QCKNEmC3hBAvMbATqSRdC+BFzu+/KP4AAAD//wMAUEsBAi0AFAAGAAgAAAAh&#10;ALaDOJL+AAAA4QEAABMAAAAAAAAAAAAAAAAAAAAAAFtDb250ZW50X1R5cGVzXS54bWxQSwECLQAU&#10;AAYACAAAACEAOP0h/9YAAACUAQAACwAAAAAAAAAAAAAAAAAvAQAAX3JlbHMvLnJlbHNQSwECLQAU&#10;AAYACAAAACEAAs36Z1MCAABvBAAADgAAAAAAAAAAAAAAAAAuAgAAZHJzL2Uyb0RvYy54bWxQSwEC&#10;LQAUAAYACAAAACEAzEfQFeEAAAANAQAADwAAAAAAAAAAAAAAAACtBAAAZHJzL2Rvd25yZXYueG1s&#10;UEsFBgAAAAAEAAQA8wAAALsFAAAAAA==&#10;" strokeweight="6pt">
                <v:stroke linestyle="thickBetweenThin"/>
                <v:textbox>
                  <w:txbxContent>
                    <w:p w:rsidR="00FA1FF2" w:rsidRDefault="00FA1FF2" w:rsidP="00FA1FF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E684A"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>
                            <wp:extent cx="723900" cy="55245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68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684A">
                        <w:rPr>
                          <w:b/>
                          <w:sz w:val="20"/>
                          <w:szCs w:val="20"/>
                          <w:u w:val="single"/>
                        </w:rPr>
                        <w:t>ИЗДАВАНЕ НА УДОСТОВЕРЕНИЕ ЗА ВПИСВАНЕ В РЕГИСТРИТЕ НА НАСЕЛЕНИЕТО</w:t>
                      </w:r>
                    </w:p>
                    <w:p w:rsidR="00FA1FF2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D7C45">
                        <w:rPr>
                          <w:b/>
                          <w:sz w:val="20"/>
                          <w:szCs w:val="20"/>
                        </w:rPr>
                        <w:t>НОРМАТИВНА УРЕДБА:</w:t>
                      </w:r>
                      <w:r w:rsidRPr="00DD7C45">
                        <w:rPr>
                          <w:b/>
                          <w:sz w:val="20"/>
                          <w:szCs w:val="20"/>
                          <w:lang w:val="en-GB"/>
                        </w:rPr>
                        <w:t> 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 xml:space="preserve">Чл. </w:t>
                      </w:r>
                      <w:r w:rsidRPr="00DD7C45">
                        <w:rPr>
                          <w:sz w:val="20"/>
                          <w:szCs w:val="20"/>
                          <w:lang w:val="en-US"/>
                        </w:rPr>
                        <w:t xml:space="preserve">106, </w:t>
                      </w:r>
                      <w:r w:rsidRPr="00DD7C45">
                        <w:rPr>
                          <w:sz w:val="20"/>
                          <w:szCs w:val="20"/>
                        </w:rPr>
                        <w:t>ал.1, т.1 във връзка с чл.3, ал.2, т.2 от Закона за гражданска регистрация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>Чл. 110, ал.1, т.12 от Закона за местните данъци и такси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>Наредба за определянето и администрирането на местните такси и цени на услуги</w:t>
                      </w:r>
                      <w:r w:rsidR="004E6977">
                        <w:rPr>
                          <w:sz w:val="20"/>
                          <w:szCs w:val="20"/>
                        </w:rPr>
                        <w:t xml:space="preserve"> на територията на община Сопот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  <w:tab w:val="left" w:pos="709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Чл.</w:t>
                      </w:r>
                      <w:r w:rsidRPr="00DD7C45">
                        <w:rPr>
                          <w:sz w:val="20"/>
                          <w:szCs w:val="20"/>
                        </w:rPr>
                        <w:t>19 от Наредба №РД-02-20-6/24.04.2012г. за издаване на удостоверения въз осн</w:t>
                      </w:r>
                      <w:r>
                        <w:rPr>
                          <w:sz w:val="20"/>
                          <w:szCs w:val="20"/>
                        </w:rPr>
                        <w:t>ова на регистъра на населението.</w:t>
                      </w: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D7C45">
                        <w:rPr>
                          <w:b/>
                          <w:bCs/>
                          <w:sz w:val="20"/>
                          <w:szCs w:val="20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4E6977" w:rsidRDefault="00FA1FF2" w:rsidP="00B5550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4E6977">
                        <w:rPr>
                          <w:bCs/>
                          <w:sz w:val="20"/>
                          <w:szCs w:val="20"/>
                        </w:rPr>
                        <w:t xml:space="preserve">Лично или чрез упълномощено лице в </w:t>
                      </w:r>
                      <w:r w:rsidR="004E6977">
                        <w:rPr>
                          <w:bCs/>
                          <w:sz w:val="20"/>
                          <w:szCs w:val="20"/>
                        </w:rPr>
                        <w:t>служба ГРАО</w:t>
                      </w:r>
                    </w:p>
                    <w:p w:rsidR="00FA1FF2" w:rsidRPr="00922B9A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D7C45">
                        <w:rPr>
                          <w:b/>
                          <w:bCs/>
                          <w:sz w:val="20"/>
                          <w:szCs w:val="20"/>
                        </w:rPr>
                        <w:t>НЕОБХОДИМИ ДОКУМЕНТИ: Заявление по образец и: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>Докуме</w:t>
                      </w:r>
                      <w:r>
                        <w:rPr>
                          <w:sz w:val="20"/>
                          <w:szCs w:val="20"/>
                        </w:rPr>
                        <w:t>нт за самоличност (лична карта).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>Подадено заявление за постоянен адрес или</w:t>
                      </w:r>
                      <w:r>
                        <w:rPr>
                          <w:sz w:val="20"/>
                          <w:szCs w:val="20"/>
                        </w:rPr>
                        <w:t xml:space="preserve"> адресна карта за настоящ адрес.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DD7C45">
                        <w:rPr>
                          <w:sz w:val="20"/>
                          <w:szCs w:val="20"/>
                        </w:rPr>
                        <w:t>Документи по гражданско състояние (раждане, граждански брак, развод, смърт – за лиц</w:t>
                      </w:r>
                      <w:r>
                        <w:rPr>
                          <w:sz w:val="20"/>
                          <w:szCs w:val="20"/>
                        </w:rPr>
                        <w:t>ето и членовете на семейството).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 xml:space="preserve">   Удостоверение за придобиване (възстановяване) на българско гражданство, издадено </w:t>
                      </w:r>
                      <w:r>
                        <w:rPr>
                          <w:sz w:val="20"/>
                          <w:szCs w:val="20"/>
                        </w:rPr>
                        <w:t>от Министерство на правосъдието.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 xml:space="preserve">  Удостоверение (Разрешение) от Министерство на правосъдието за получаване на статут на бежанец или хуманитарен статут, или на ко</w:t>
                      </w:r>
                      <w:r>
                        <w:rPr>
                          <w:sz w:val="20"/>
                          <w:szCs w:val="20"/>
                        </w:rPr>
                        <w:t>ито е предоставено убежище в РБ.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DD7C45">
                        <w:rPr>
                          <w:sz w:val="20"/>
                          <w:szCs w:val="20"/>
                        </w:rPr>
                        <w:t xml:space="preserve">  Разрешение (Удостоверение) от Министерство на правосъдието за дългосрочно или постоянно пребиваване в Република България.</w:t>
                      </w: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A1FF2" w:rsidRPr="00BE684A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E684A">
                        <w:rPr>
                          <w:b/>
                          <w:sz w:val="20"/>
                          <w:szCs w:val="20"/>
                        </w:rPr>
                        <w:t>С НЕОБХОДИМИТЕ ДОКУМЕНТИ МОЖЕ ДА СЕ СНАБДИТЕ КАКТО СЛЕДВА:</w:t>
                      </w:r>
                    </w:p>
                    <w:p w:rsidR="00FA1FF2" w:rsidRPr="004E6977" w:rsidRDefault="00FA1FF2" w:rsidP="004E6977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BE684A">
                        <w:rPr>
                          <w:sz w:val="20"/>
                          <w:szCs w:val="20"/>
                        </w:rPr>
                        <w:t>От звеното „Български документи за самоличност“ (БДС) при ОДМВР/СДВР ил</w:t>
                      </w:r>
                      <w:r>
                        <w:rPr>
                          <w:sz w:val="20"/>
                          <w:szCs w:val="20"/>
                        </w:rPr>
                        <w:t>и РУ към тях по постоянен адрес.</w:t>
                      </w:r>
                    </w:p>
                    <w:p w:rsidR="00FA1FF2" w:rsidRPr="00BE684A" w:rsidRDefault="00FA1FF2" w:rsidP="00FA1FF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BE684A">
                        <w:rPr>
                          <w:sz w:val="20"/>
                          <w:szCs w:val="20"/>
                        </w:rPr>
                        <w:t>Общината, в която се е случило събитието.</w:t>
                      </w:r>
                    </w:p>
                    <w:p w:rsidR="00FA1FF2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D7C45">
                        <w:rPr>
                          <w:b/>
                          <w:sz w:val="20"/>
                          <w:szCs w:val="20"/>
                        </w:rPr>
                        <w:t>ВИЕ ТРЯБВА ДА ЗАПЛАТИТЕ:</w:t>
                      </w:r>
                      <w:r w:rsidRPr="00DD7C45">
                        <w:rPr>
                          <w:b/>
                          <w:sz w:val="20"/>
                          <w:szCs w:val="20"/>
                          <w:lang w:val="en-GB"/>
                        </w:rPr>
                        <w:t> </w:t>
                      </w:r>
                    </w:p>
                    <w:p w:rsidR="00FA1FF2" w:rsidRPr="00DD7C45" w:rsidRDefault="00656AF7" w:rsidP="00FA1FF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4E6977">
                        <w:rPr>
                          <w:sz w:val="20"/>
                          <w:szCs w:val="20"/>
                        </w:rPr>
                        <w:t>,00 лв.</w:t>
                      </w:r>
                    </w:p>
                    <w:p w:rsidR="00FA1FF2" w:rsidRPr="00BE684A" w:rsidRDefault="00FA1FF2" w:rsidP="00FA1FF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</w:pPr>
                      <w:r w:rsidRPr="00DD7C45"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>НАЧИН НА ПЛАЩАНЕ:</w:t>
                      </w:r>
                    </w:p>
                    <w:p w:rsidR="004E6977" w:rsidRDefault="00FA1FF2" w:rsidP="005751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E6977">
                        <w:rPr>
                          <w:bCs/>
                          <w:color w:val="000000"/>
                          <w:sz w:val="20"/>
                          <w:szCs w:val="20"/>
                        </w:rPr>
                        <w:t>На гише „Каса“</w:t>
                      </w:r>
                    </w:p>
                    <w:p w:rsidR="00FA1FF2" w:rsidRPr="004E6977" w:rsidRDefault="00FA1FF2" w:rsidP="005751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E697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По банкова сметка</w:t>
                      </w:r>
                      <w:r w:rsidRPr="004E6977"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B1043C" w:rsidRDefault="00FA1FF2" w:rsidP="00B1043C">
                      <w:pPr>
                        <w:ind w:firstLine="708"/>
                        <w:rPr>
                          <w:lang w:val="en-US"/>
                        </w:rPr>
                      </w:pPr>
                      <w:r w:rsidRPr="00DD7C45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IBAN:</w:t>
                      </w:r>
                      <w:r w:rsidRPr="00DD7C4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820E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BDD5EF"/>
                        </w:rPr>
                        <w:t>BG65 FINV 9150 8417 8213 34</w:t>
                      </w:r>
                    </w:p>
                    <w:p w:rsidR="00FA1FF2" w:rsidRPr="00B1043C" w:rsidRDefault="00FA1FF2" w:rsidP="00B1043C">
                      <w:pPr>
                        <w:ind w:firstLine="708"/>
                        <w:rPr>
                          <w:lang w:val="en-US"/>
                        </w:rPr>
                      </w:pPr>
                      <w:r w:rsidRPr="00DD7C45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Банка:</w:t>
                      </w:r>
                      <w:r w:rsidR="004E6977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"</w:t>
                      </w:r>
                      <w:r w:rsidR="00D820E9">
                        <w:rPr>
                          <w:bCs/>
                          <w:color w:val="000000"/>
                          <w:sz w:val="20"/>
                          <w:szCs w:val="20"/>
                        </w:rPr>
                        <w:t>ПЪРВА ИНВЕСТИЦИОННА БАНКА“  ПИБ АД</w:t>
                      </w:r>
                      <w:bookmarkStart w:id="1" w:name="_GoBack"/>
                      <w:bookmarkEnd w:id="1"/>
                    </w:p>
                    <w:p w:rsidR="00FA1FF2" w:rsidRDefault="00FA1FF2" w:rsidP="00FA1FF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</w:pPr>
                      <w:r w:rsidRPr="00DD7C45"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 xml:space="preserve">Кодът за вида плащане </w:t>
                      </w:r>
                      <w:r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 xml:space="preserve">е: </w:t>
                      </w:r>
                      <w:r w:rsidRPr="00DC08BA"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>448007</w:t>
                      </w:r>
                      <w:r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>.</w:t>
                      </w:r>
                      <w:r w:rsidRPr="00DD7C45"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</w:p>
                    <w:p w:rsidR="007619B2" w:rsidRDefault="007619B2" w:rsidP="00FA1FF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</w:pPr>
                    </w:p>
                    <w:p w:rsidR="007619B2" w:rsidRPr="007619B2" w:rsidRDefault="007619B2" w:rsidP="00FA1FF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</w:pPr>
                      <w:r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bg-BG"/>
                        </w:rPr>
                        <w:t>Срок на издаване:  14 дена</w:t>
                      </w: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:rsidR="00FA1FF2" w:rsidRPr="00922B9A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A1FF2" w:rsidRPr="00DD7C45" w:rsidRDefault="00FA1FF2" w:rsidP="00FA1FF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D7C45">
                        <w:rPr>
                          <w:b/>
                          <w:sz w:val="20"/>
                          <w:szCs w:val="20"/>
                        </w:rPr>
                        <w:t>ВИЕ МОЖЕ ДА ЗАЯВИТЕ ЖЕЛАНИЕТО СИ ИЗДАДЕНИЯТ ИНДИВИДУАЛЕН АДМИНИСТРТИВЕН АКТ ДА ПОЛУЧИТЕ:</w:t>
                      </w:r>
                    </w:p>
                    <w:p w:rsidR="00FA1FF2" w:rsidRPr="00DD7C45" w:rsidRDefault="00FA1FF2" w:rsidP="00FA1FF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D7C45">
                        <w:rPr>
                          <w:bCs/>
                          <w:sz w:val="20"/>
                          <w:szCs w:val="20"/>
                        </w:rPr>
                        <w:t xml:space="preserve">Лично или </w:t>
                      </w:r>
                      <w:r w:rsidR="00A87BC2">
                        <w:rPr>
                          <w:bCs/>
                          <w:sz w:val="20"/>
                          <w:szCs w:val="20"/>
                        </w:rPr>
                        <w:t xml:space="preserve"> чрез упълномощено лице в служба ГРАО</w:t>
                      </w:r>
                    </w:p>
                    <w:p w:rsidR="00FA1FF2" w:rsidRDefault="00FA1FF2" w:rsidP="00FA1FF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D7C45">
                        <w:rPr>
                          <w:bCs/>
                          <w:sz w:val="20"/>
                          <w:szCs w:val="20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7619B2" w:rsidRPr="00DD7C45" w:rsidRDefault="007619B2" w:rsidP="007619B2">
                      <w:pPr>
                        <w:spacing w:after="0" w:line="240" w:lineRule="auto"/>
                        <w:ind w:left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4E6977" w:rsidRDefault="004E6977" w:rsidP="004E6977">
                      <w:pPr>
                        <w:spacing w:after="0" w:line="240" w:lineRule="auto"/>
                        <w:ind w:firstLine="426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1FF2" w:rsidRDefault="00FA1FF2" w:rsidP="00FA1F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0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09"/>
    <w:rsid w:val="004A7109"/>
    <w:rsid w:val="004E6977"/>
    <w:rsid w:val="00656AF7"/>
    <w:rsid w:val="007619B2"/>
    <w:rsid w:val="009F768A"/>
    <w:rsid w:val="00A87BC2"/>
    <w:rsid w:val="00B1043C"/>
    <w:rsid w:val="00D820E9"/>
    <w:rsid w:val="00E016CB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8E0E"/>
  <w15:chartTrackingRefBased/>
  <w15:docId w15:val="{0692AC16-C79E-4E92-B313-825BA8D3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8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2017-11-14T09:24:00Z</dcterms:created>
  <dcterms:modified xsi:type="dcterms:W3CDTF">2025-01-06T13:00:00Z</dcterms:modified>
</cp:coreProperties>
</file>